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w:t>
      </w:r>
      <w:r w:rsidR="003153D5">
        <w:rPr>
          <w:lang w:val="bs-Latn-BA"/>
        </w:rPr>
        <w:t>229</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B250D7">
        <w:rPr>
          <w:lang w:val="bs-Latn-BA"/>
        </w:rPr>
        <w:t>12</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3153D5">
        <w:rPr>
          <w:lang w:val="bs-Latn-BA"/>
        </w:rPr>
        <w:t>Privatno proizvodno-trgovinsko preduzeće „Jager“ p.o. Rogatica, Rudo II,</w:t>
      </w:r>
      <w:r w:rsidR="00CA1F76">
        <w:rPr>
          <w:lang w:val="bs-Latn-BA"/>
        </w:rPr>
        <w:t xml:space="preserve"> Rogatica</w:t>
      </w:r>
      <w:r w:rsidR="00E95C84" w:rsidRPr="00E95C84">
        <w:rPr>
          <w:lang w:val="bs-Latn-BA"/>
        </w:rPr>
        <w:t xml:space="preserve">, vanraspravno dana </w:t>
      </w:r>
      <w:r w:rsidR="00B250D7">
        <w:rPr>
          <w:lang w:val="bs-Latn-BA"/>
        </w:rPr>
        <w:t>12</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Pokreće se postupak likvidacije nad poslovnim subjektom:</w:t>
      </w:r>
      <w:r w:rsidR="00EA212B" w:rsidRPr="00E95C84">
        <w:rPr>
          <w:lang w:val="bs-Latn-BA"/>
        </w:rPr>
        <w:t xml:space="preserve"> </w:t>
      </w:r>
      <w:r w:rsidR="003153D5">
        <w:rPr>
          <w:lang w:val="bs-Latn-BA"/>
        </w:rPr>
        <w:t>Privatno proizvodno-trgovinsko preduzeće „Jager“ p.o. Rogatica, Rudo II, Rogatica</w:t>
      </w:r>
      <w:r w:rsidR="00EF0876">
        <w:rPr>
          <w:lang w:val="bs-Latn-BA"/>
        </w:rPr>
        <w:t>,</w:t>
      </w:r>
      <w:r w:rsidRPr="00116BFA">
        <w:rPr>
          <w:lang w:val="bs-Latn-BA"/>
        </w:rPr>
        <w:t xml:space="preserve"> koji je kod ovog suda upisan u Registru poslovnih subjekata u registarskom ulošku broj </w:t>
      </w:r>
      <w:r w:rsidR="003153D5">
        <w:rPr>
          <w:lang w:val="bs-Latn-BA"/>
        </w:rPr>
        <w:t>1-1810</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D12456" w:rsidRPr="00116BFA" w:rsidRDefault="00D12456" w:rsidP="00116BFA">
      <w:pPr>
        <w:jc w:val="both"/>
        <w:rPr>
          <w:lang w:val="bs-Latn-BA"/>
        </w:rPr>
      </w:pPr>
    </w:p>
    <w:p w:rsidR="008B31AC" w:rsidRDefault="008B31AC" w:rsidP="00D12456">
      <w:pPr>
        <w:jc w:val="right"/>
        <w:rPr>
          <w:lang w:val="bs-Latn-BA"/>
        </w:rPr>
      </w:pPr>
      <w:bookmarkStart w:id="0" w:name="_GoBack"/>
      <w:bookmarkEnd w:id="0"/>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226D7A"/>
    <w:rsid w:val="002B174F"/>
    <w:rsid w:val="002D541D"/>
    <w:rsid w:val="002E78F7"/>
    <w:rsid w:val="003123D7"/>
    <w:rsid w:val="003153D5"/>
    <w:rsid w:val="004A37B1"/>
    <w:rsid w:val="004B2AC9"/>
    <w:rsid w:val="004C6A3F"/>
    <w:rsid w:val="004E658F"/>
    <w:rsid w:val="004F19D9"/>
    <w:rsid w:val="00535ED2"/>
    <w:rsid w:val="00552905"/>
    <w:rsid w:val="00560812"/>
    <w:rsid w:val="00563FE1"/>
    <w:rsid w:val="005A454C"/>
    <w:rsid w:val="005B1749"/>
    <w:rsid w:val="005C6B42"/>
    <w:rsid w:val="005D1201"/>
    <w:rsid w:val="0061308A"/>
    <w:rsid w:val="00633D7E"/>
    <w:rsid w:val="006761C3"/>
    <w:rsid w:val="006A6C07"/>
    <w:rsid w:val="00747207"/>
    <w:rsid w:val="00791F97"/>
    <w:rsid w:val="0089554D"/>
    <w:rsid w:val="008B31AC"/>
    <w:rsid w:val="00913F11"/>
    <w:rsid w:val="00923FEE"/>
    <w:rsid w:val="009B2BA5"/>
    <w:rsid w:val="00A14526"/>
    <w:rsid w:val="00A840DF"/>
    <w:rsid w:val="00AF393D"/>
    <w:rsid w:val="00B250D7"/>
    <w:rsid w:val="00B41FF9"/>
    <w:rsid w:val="00BC06AA"/>
    <w:rsid w:val="00BF369D"/>
    <w:rsid w:val="00CA1F76"/>
    <w:rsid w:val="00CD4F1C"/>
    <w:rsid w:val="00CE3ECD"/>
    <w:rsid w:val="00D12456"/>
    <w:rsid w:val="00D1472F"/>
    <w:rsid w:val="00D474D5"/>
    <w:rsid w:val="00D669E8"/>
    <w:rsid w:val="00E6135D"/>
    <w:rsid w:val="00E95C84"/>
    <w:rsid w:val="00EA212B"/>
    <w:rsid w:val="00EF0876"/>
    <w:rsid w:val="00F37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5BD45"/>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512</Words>
  <Characters>2920</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2026-06-12T10:36:00Z</cp:lastPrinted>
  <dcterms:created xsi:type="dcterms:W3CDTF">2026-06-12T13:00:00Z</dcterms:created>
  <dcterms:modified xsi:type="dcterms:W3CDTF">2026-06-12T13:00:00Z</dcterms:modified>
</cp:coreProperties>
</file>